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3238"/>
        <w:gridCol w:w="6025"/>
      </w:tblGrid>
      <w:tr w:rsidR="004E2B0C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0419A126" w:rsidR="004E2B0C" w:rsidRPr="004E2B0C" w:rsidRDefault="00CA4DDF" w:rsidP="00B06602">
            <w:pPr>
              <w:rPr>
                <w:rFonts w:ascii="Adobe Devanagari" w:hAnsi="Adobe Devanagari" w:cs="Adobe Devanagari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Healthy Habits – SMART Goal setting</w:t>
            </w:r>
          </w:p>
        </w:tc>
      </w:tr>
      <w:tr w:rsidR="004E2B0C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329993DE" w:rsidR="004E2B0C" w:rsidRPr="004E2B0C" w:rsidRDefault="00C80880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 this activity, you will</w:t>
            </w:r>
            <w:r w:rsidR="00E174FA">
              <w:rPr>
                <w:rFonts w:ascii="Adobe Devanagari" w:hAnsi="Adobe Devanagari" w:cs="Adobe Devanagari"/>
              </w:rPr>
              <w:t xml:space="preserve"> </w:t>
            </w:r>
            <w:r w:rsidR="00E174FA"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complete a </w:t>
            </w:r>
            <w:proofErr w:type="gramStart"/>
            <w:r w:rsidR="00E174FA" w:rsidRPr="00BF3590">
              <w:rPr>
                <w:rFonts w:ascii="Adobe Devanagari" w:hAnsi="Adobe Devanagari" w:cs="Adobe Devanagari"/>
                <w:sz w:val="24"/>
                <w:szCs w:val="24"/>
              </w:rPr>
              <w:t>4 week</w:t>
            </w:r>
            <w:proofErr w:type="gramEnd"/>
            <w:r w:rsidR="00E174FA"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 plan for changing habits using achievable and realistic goals</w:t>
            </w:r>
            <w:r w:rsidR="00E174FA">
              <w:rPr>
                <w:rFonts w:ascii="Adobe Devanagari" w:hAnsi="Adobe Devanagari" w:cs="Adobe Devanagari"/>
                <w:sz w:val="24"/>
                <w:szCs w:val="24"/>
              </w:rPr>
              <w:t>.</w:t>
            </w:r>
          </w:p>
        </w:tc>
      </w:tr>
      <w:tr w:rsidR="00925B49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925B49" w:rsidRPr="004E2B0C" w:rsidRDefault="009311BA" w:rsidP="00B06602">
            <w:p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Activity</w:t>
            </w:r>
            <w:r w:rsidR="00925B49">
              <w:rPr>
                <w:rFonts w:ascii="Adobe Devanagari" w:hAnsi="Adobe Devanagari" w:cs="Adobe Devanagari"/>
                <w:b/>
              </w:rPr>
              <w:t xml:space="preserve"> </w:t>
            </w:r>
            <w:r w:rsidR="00344C90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="00925B49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0B18D1C6" w14:textId="77777777" w:rsidR="00925B49" w:rsidRDefault="00925B49">
            <w:pPr>
              <w:rPr>
                <w:rFonts w:ascii="Adobe Devanagari" w:hAnsi="Adobe Devanagari" w:cs="Adobe Devanagari"/>
              </w:rPr>
            </w:pPr>
          </w:p>
          <w:p w14:paraId="3C1EDB0C" w14:textId="2E99343D" w:rsidR="00E174FA" w:rsidRPr="008F55B1" w:rsidRDefault="00E174FA" w:rsidP="00E174FA">
            <w:pPr>
              <w:jc w:val="center"/>
              <w:rPr>
                <w:rFonts w:ascii="Adobe Devanagari" w:hAnsi="Adobe Devanagari" w:cs="Adobe Devanagari"/>
                <w:u w:val="single"/>
              </w:rPr>
            </w:pPr>
            <w:r w:rsidRPr="008F55B1">
              <w:rPr>
                <w:rFonts w:ascii="Adobe Devanagari" w:hAnsi="Adobe Devanagari" w:cs="Adobe Devanagari"/>
                <w:u w:val="single"/>
              </w:rPr>
              <w:t xml:space="preserve">Healthy Habits </w:t>
            </w:r>
          </w:p>
          <w:p w14:paraId="29F6724D" w14:textId="77777777" w:rsidR="00E174FA" w:rsidRDefault="00E174FA" w:rsidP="00E174FA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What is a healthy habit? </w:t>
            </w:r>
          </w:p>
          <w:p w14:paraId="0097E1F3" w14:textId="77777777" w:rsidR="00E174FA" w:rsidRDefault="00E174FA" w:rsidP="00E174F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1C6DCD00" w14:textId="6E8BB47C" w:rsidR="00E174FA" w:rsidRPr="00BF3590" w:rsidRDefault="00E174FA" w:rsidP="00E174FA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Things we do in our everyday life which have a positive impact on our body and mind.</w:t>
            </w:r>
          </w:p>
          <w:p w14:paraId="7CFC56CF" w14:textId="77777777" w:rsidR="00E174FA" w:rsidRDefault="00E174FA">
            <w:pPr>
              <w:rPr>
                <w:rFonts w:ascii="Adobe Devanagari" w:hAnsi="Adobe Devanagari" w:cs="Adobe Devanagari"/>
              </w:rPr>
            </w:pPr>
          </w:p>
          <w:p w14:paraId="779B3696" w14:textId="77777777" w:rsidR="00E174FA" w:rsidRPr="00BF3590" w:rsidRDefault="00E174FA" w:rsidP="00E174FA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Healthy habits can include a range of the following: </w:t>
            </w:r>
          </w:p>
          <w:p w14:paraId="188A0E35" w14:textId="77777777" w:rsidR="00E174FA" w:rsidRPr="00BF3590" w:rsidRDefault="00E174FA" w:rsidP="00E174FA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034FC885" w14:textId="442E026E" w:rsidR="00E174FA" w:rsidRPr="00BF3590" w:rsidRDefault="008F55B1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034866" wp14:editId="63680338">
                  <wp:simplePos x="0" y="0"/>
                  <wp:positionH relativeFrom="column">
                    <wp:posOffset>3825240</wp:posOffset>
                  </wp:positionH>
                  <wp:positionV relativeFrom="paragraph">
                    <wp:posOffset>17780</wp:posOffset>
                  </wp:positionV>
                  <wp:extent cx="1541145" cy="1344295"/>
                  <wp:effectExtent l="0" t="0" r="1905" b="8255"/>
                  <wp:wrapThrough wrapText="bothSides">
                    <wp:wrapPolygon edited="0">
                      <wp:start x="0" y="0"/>
                      <wp:lineTo x="0" y="21427"/>
                      <wp:lineTo x="21360" y="21427"/>
                      <wp:lineTo x="21360" y="0"/>
                      <wp:lineTo x="0" y="0"/>
                    </wp:wrapPolygon>
                  </wp:wrapThrough>
                  <wp:docPr id="1" name="Picture 1" descr="Healthy Habits For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 Habits For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4FA"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Eating Breakfast </w:t>
            </w:r>
          </w:p>
          <w:p w14:paraId="26CC51D0" w14:textId="1B69C818" w:rsidR="00E174FA" w:rsidRPr="00BF3590" w:rsidRDefault="00E174FA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Eating a balanced diet </w:t>
            </w:r>
          </w:p>
          <w:p w14:paraId="076B5496" w14:textId="1E6D16D3" w:rsidR="00E174FA" w:rsidRPr="00BF3590" w:rsidRDefault="00E174FA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Drinking water </w:t>
            </w:r>
          </w:p>
          <w:p w14:paraId="3B98B591" w14:textId="77777777" w:rsidR="00E174FA" w:rsidRPr="00BF3590" w:rsidRDefault="00E174FA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Regular exercise </w:t>
            </w:r>
          </w:p>
          <w:p w14:paraId="6C7A428E" w14:textId="77777777" w:rsidR="00E174FA" w:rsidRPr="00BF3590" w:rsidRDefault="00E174FA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Sleeping 6-8 ours daily </w:t>
            </w:r>
          </w:p>
          <w:p w14:paraId="29583B59" w14:textId="77777777" w:rsidR="00E174FA" w:rsidRPr="00BF3590" w:rsidRDefault="00E174FA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Spending time outdoors and off the internet </w:t>
            </w:r>
          </w:p>
          <w:p w14:paraId="38E97F41" w14:textId="28505C14" w:rsidR="00E174FA" w:rsidRDefault="00E174FA" w:rsidP="00E174FA">
            <w:pPr>
              <w:pStyle w:val="ListParagraph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Been mindful / meditating</w:t>
            </w:r>
          </w:p>
          <w:p w14:paraId="2DE931D9" w14:textId="32341796" w:rsidR="008F55B1" w:rsidRDefault="008F55B1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1379A9A4" w14:textId="0B78600E" w:rsidR="008F55B1" w:rsidRDefault="008F55B1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Consider choosing 2-4 of the above habits and suggest how you can include them into your lifestyle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consider 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how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will they have a 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positive impact on your body and mind</w:t>
            </w:r>
          </w:p>
          <w:p w14:paraId="2409B28F" w14:textId="2313D7A4" w:rsidR="008F55B1" w:rsidRDefault="008F55B1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9"/>
              <w:gridCol w:w="2990"/>
              <w:gridCol w:w="2990"/>
            </w:tblGrid>
            <w:tr w:rsidR="008F55B1" w14:paraId="50C363E7" w14:textId="77777777" w:rsidTr="008F55B1">
              <w:tc>
                <w:tcPr>
                  <w:tcW w:w="2989" w:type="dxa"/>
                </w:tcPr>
                <w:p w14:paraId="7F33574F" w14:textId="149C8FAD" w:rsidR="008F55B1" w:rsidRPr="00E83A44" w:rsidRDefault="007D2CA5" w:rsidP="008F55B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New Healthy </w:t>
                  </w:r>
                  <w:r w:rsidR="008F55B1" w:rsidRPr="00E83A44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Habit </w:t>
                  </w:r>
                </w:p>
              </w:tc>
              <w:tc>
                <w:tcPr>
                  <w:tcW w:w="2990" w:type="dxa"/>
                </w:tcPr>
                <w:p w14:paraId="6FA965C3" w14:textId="6CA42A9B" w:rsidR="008F55B1" w:rsidRPr="00E83A44" w:rsidRDefault="008F55B1" w:rsidP="008F55B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83A44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How will you include it into your lifestyle</w:t>
                  </w:r>
                </w:p>
              </w:tc>
              <w:tc>
                <w:tcPr>
                  <w:tcW w:w="2990" w:type="dxa"/>
                </w:tcPr>
                <w:p w14:paraId="50B1D19D" w14:textId="7CE5C808" w:rsidR="008F55B1" w:rsidRPr="00E83A44" w:rsidRDefault="008F55B1" w:rsidP="008F55B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83A44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Positive Impact you hope it will have </w:t>
                  </w:r>
                </w:p>
              </w:tc>
            </w:tr>
            <w:tr w:rsidR="008F55B1" w14:paraId="6CD638ED" w14:textId="77777777" w:rsidTr="008F55B1">
              <w:tc>
                <w:tcPr>
                  <w:tcW w:w="2989" w:type="dxa"/>
                </w:tcPr>
                <w:p w14:paraId="72DC7606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0EA8AD9B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7818DCA9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8F55B1" w14:paraId="6D6BD3EF" w14:textId="77777777" w:rsidTr="008F55B1">
              <w:tc>
                <w:tcPr>
                  <w:tcW w:w="2989" w:type="dxa"/>
                </w:tcPr>
                <w:p w14:paraId="7152CDE9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10B2608E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262ED345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8F55B1" w14:paraId="1937BE71" w14:textId="77777777" w:rsidTr="008F55B1">
              <w:tc>
                <w:tcPr>
                  <w:tcW w:w="2989" w:type="dxa"/>
                </w:tcPr>
                <w:p w14:paraId="5CAE57CE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276B6DE7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5F63F841" w14:textId="77777777" w:rsidR="008F55B1" w:rsidRDefault="008F55B1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83A44" w14:paraId="2E8B84A9" w14:textId="77777777" w:rsidTr="008F55B1">
              <w:tc>
                <w:tcPr>
                  <w:tcW w:w="2989" w:type="dxa"/>
                </w:tcPr>
                <w:p w14:paraId="63293966" w14:textId="77777777" w:rsidR="00E83A44" w:rsidRDefault="00E83A44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3F8BF351" w14:textId="77777777" w:rsidR="00E83A44" w:rsidRDefault="00E83A44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</w:tcPr>
                <w:p w14:paraId="77024E87" w14:textId="77777777" w:rsidR="00E83A44" w:rsidRDefault="00E83A44" w:rsidP="008F55B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</w:tbl>
          <w:p w14:paraId="4B447130" w14:textId="7822464A" w:rsidR="008F55B1" w:rsidRDefault="008F55B1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55EF6E88" w14:textId="08C2C55B" w:rsidR="00572184" w:rsidRDefault="00572184" w:rsidP="008F55B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b/>
                <w:sz w:val="24"/>
                <w:szCs w:val="24"/>
              </w:rPr>
              <w:t>What is a SMART Target?</w:t>
            </w:r>
          </w:p>
          <w:p w14:paraId="3319DE9E" w14:textId="027E33D6" w:rsidR="00572184" w:rsidRDefault="00572184" w:rsidP="008F55B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3E974374" w14:textId="0316937A" w:rsidR="00572184" w:rsidRPr="00572184" w:rsidRDefault="00572184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Changing a habit is difficult</w:t>
            </w:r>
            <w:r w:rsidR="00FD6D82">
              <w:rPr>
                <w:rFonts w:ascii="Adobe Devanagari" w:hAnsi="Adobe Devanagari" w:cs="Adobe Devanagari"/>
                <w:sz w:val="24"/>
                <w:szCs w:val="24"/>
              </w:rPr>
              <w:t xml:space="preserve">, for it to be </w:t>
            </w:r>
            <w:r w:rsidR="007E4EC6">
              <w:rPr>
                <w:rFonts w:ascii="Adobe Devanagari" w:hAnsi="Adobe Devanagari" w:cs="Adobe Devanagari"/>
                <w:sz w:val="24"/>
                <w:szCs w:val="24"/>
              </w:rPr>
              <w:t xml:space="preserve">achievable you can </w:t>
            </w:r>
            <w:r w:rsidR="00FD6D82">
              <w:rPr>
                <w:rFonts w:ascii="Adobe Devanagari" w:hAnsi="Adobe Devanagari" w:cs="Adobe Devanagari"/>
                <w:sz w:val="24"/>
                <w:szCs w:val="24"/>
              </w:rPr>
              <w:t xml:space="preserve">use SMART Goal setting to achieve the change of </w:t>
            </w:r>
            <w:proofErr w:type="gramStart"/>
            <w:r w:rsidR="00FD6D82">
              <w:rPr>
                <w:rFonts w:ascii="Adobe Devanagari" w:hAnsi="Adobe Devanagari" w:cs="Adobe Devanagari"/>
                <w:sz w:val="24"/>
                <w:szCs w:val="24"/>
              </w:rPr>
              <w:t xml:space="preserve">lifestyle  </w:t>
            </w:r>
            <w:r w:rsidR="007E4EC6">
              <w:rPr>
                <w:rFonts w:ascii="Adobe Devanagari" w:hAnsi="Adobe Devanagari" w:cs="Adobe Devanagari"/>
                <w:sz w:val="24"/>
                <w:szCs w:val="24"/>
              </w:rPr>
              <w:t>successfully</w:t>
            </w:r>
            <w:proofErr w:type="gramEnd"/>
            <w:r w:rsidR="007E4EC6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</w:p>
          <w:p w14:paraId="6A252BC5" w14:textId="77777777" w:rsidR="00572184" w:rsidRDefault="00572184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6422860E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How do I set realistic targets which are achievable?</w:t>
            </w:r>
          </w:p>
          <w:p w14:paraId="1B7DADBE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3F7EFFA8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To make sure your goals are clear and reachable, each one should be:</w:t>
            </w:r>
          </w:p>
          <w:p w14:paraId="06229B43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•</w:t>
            </w: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ab/>
              <w:t>Specific (simple, sensible, significant).</w:t>
            </w:r>
          </w:p>
          <w:p w14:paraId="78AB1AE6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•</w:t>
            </w: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ab/>
              <w:t>Measurable (meaningful, motivating).</w:t>
            </w:r>
          </w:p>
          <w:p w14:paraId="5733E749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•</w:t>
            </w: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ab/>
              <w:t>Achievable (agreed, attainable).</w:t>
            </w:r>
          </w:p>
          <w:p w14:paraId="7D3CAD90" w14:textId="77777777" w:rsidR="00572184" w:rsidRP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•</w:t>
            </w: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ab/>
              <w:t>Relevant (reasonable, realistic and resourced, results-based).</w:t>
            </w:r>
          </w:p>
          <w:p w14:paraId="1BDB698C" w14:textId="7091B836" w:rsid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>•</w:t>
            </w:r>
            <w:r w:rsidRPr="00572184">
              <w:rPr>
                <w:rFonts w:ascii="Adobe Devanagari" w:hAnsi="Adobe Devanagari" w:cs="Adobe Devanagari"/>
                <w:sz w:val="24"/>
                <w:szCs w:val="24"/>
              </w:rPr>
              <w:tab/>
              <w:t>Time bound (time-based, time limited, time/cost limited, timely, time-sensitive).</w:t>
            </w:r>
          </w:p>
          <w:p w14:paraId="2154DD50" w14:textId="4FBB1CE7" w:rsidR="00572184" w:rsidRDefault="00572184" w:rsidP="00572184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5850B7C3" w14:textId="77777777" w:rsidR="00572184" w:rsidRPr="00EC4FDB" w:rsidRDefault="00572184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24961EE9" w14:textId="77777777" w:rsidR="00EC4FDB" w:rsidRPr="00EC4FDB" w:rsidRDefault="00EC4FDB" w:rsidP="00EC4FDB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EC4FDB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Week 1 </w:t>
            </w:r>
          </w:p>
          <w:p w14:paraId="4B6CD9A1" w14:textId="5F780FC1" w:rsidR="00572184" w:rsidRDefault="00EC4FDB" w:rsidP="00EC4FDB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Choose 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one of your selected habits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try to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 includ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>e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 them into your weekly routine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, 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once a week and add it into your plan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below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.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When planning where it will fit in </w:t>
            </w:r>
            <w:r w:rsidR="00B37F71">
              <w:rPr>
                <w:rFonts w:ascii="Adobe Devanagari" w:hAnsi="Adobe Devanagari" w:cs="Adobe Devanagari"/>
                <w:sz w:val="24"/>
                <w:szCs w:val="24"/>
              </w:rPr>
              <w:t>consider SMART.</w:t>
            </w:r>
          </w:p>
          <w:p w14:paraId="6774F420" w14:textId="0CC66F4E" w:rsidR="00EC4FDB" w:rsidRDefault="00EC4FDB" w:rsidP="00EC4FDB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242"/>
              <w:gridCol w:w="2242"/>
              <w:gridCol w:w="2242"/>
            </w:tblGrid>
            <w:tr w:rsidR="00EC4FDB" w14:paraId="2515B574" w14:textId="77777777" w:rsidTr="00EC4FDB">
              <w:tc>
                <w:tcPr>
                  <w:tcW w:w="2243" w:type="dxa"/>
                </w:tcPr>
                <w:p w14:paraId="741685A7" w14:textId="4546B450" w:rsidR="00EC4FDB" w:rsidRPr="00EC4FDB" w:rsidRDefault="00EC4FDB" w:rsidP="00EC4FDB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242" w:type="dxa"/>
                </w:tcPr>
                <w:p w14:paraId="15FCF495" w14:textId="62026780" w:rsidR="00EC4FDB" w:rsidRPr="00EC4FDB" w:rsidRDefault="00EC4FDB" w:rsidP="00EC4FDB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2242" w:type="dxa"/>
                </w:tcPr>
                <w:p w14:paraId="1F1247B0" w14:textId="7BF4AE89" w:rsidR="00EC4FDB" w:rsidRPr="00EC4FDB" w:rsidRDefault="00EC4FDB" w:rsidP="00EC4FDB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2242" w:type="dxa"/>
                </w:tcPr>
                <w:p w14:paraId="1B54F3B2" w14:textId="01B6A5D9" w:rsidR="00EC4FDB" w:rsidRPr="00EC4FDB" w:rsidRDefault="00EC4FDB" w:rsidP="00EC4FDB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Evening </w:t>
                  </w:r>
                </w:p>
              </w:tc>
            </w:tr>
            <w:tr w:rsidR="00EC4FDB" w14:paraId="65C1EE91" w14:textId="77777777" w:rsidTr="00EC4FDB">
              <w:tc>
                <w:tcPr>
                  <w:tcW w:w="2243" w:type="dxa"/>
                </w:tcPr>
                <w:p w14:paraId="4CDEE90C" w14:textId="5ACDB06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2242" w:type="dxa"/>
                </w:tcPr>
                <w:p w14:paraId="43C9EF08" w14:textId="77777777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4C1C8257" w14:textId="34E3D6AE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23AFA3B6" w14:textId="4ECD5790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36A50B2D" w14:textId="133E858F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3BFD1015" w14:textId="534D0097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07D4685F" w14:textId="77777777" w:rsidR="00EC4FDB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5E18E4C7" w14:textId="77777777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26AF68DB" w14:textId="77777777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025FA276" w14:textId="77777777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1E9F5D42" w14:textId="3A36C46C" w:rsidR="00402F12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5.00pm </w:t>
                  </w:r>
                </w:p>
              </w:tc>
              <w:tc>
                <w:tcPr>
                  <w:tcW w:w="2242" w:type="dxa"/>
                </w:tcPr>
                <w:p w14:paraId="65BE7E01" w14:textId="77777777" w:rsidR="00EC4FDB" w:rsidRDefault="00402F1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33BF63AB" w14:textId="77777777" w:rsidR="00402F12" w:rsidRDefault="00134E4F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26E1B3B3" w14:textId="77777777" w:rsidR="008C7A92" w:rsidRDefault="008C7A9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153B2055" w14:textId="77777777" w:rsidR="008C7A92" w:rsidRDefault="008C7A9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62C97608" w14:textId="3FCC21D8" w:rsidR="008C7A92" w:rsidRDefault="008C7A92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C4FDB" w14:paraId="2A82B574" w14:textId="77777777" w:rsidTr="00EC4FDB">
              <w:tc>
                <w:tcPr>
                  <w:tcW w:w="2243" w:type="dxa"/>
                </w:tcPr>
                <w:p w14:paraId="5BEA0C76" w14:textId="6D3B1FC1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2242" w:type="dxa"/>
                </w:tcPr>
                <w:p w14:paraId="0E2D486C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7A400DDB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0660745C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3D5CB32E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2C3ED7CE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614441B6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1299CB6C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311D9BB8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57EB9F22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3CECF843" w14:textId="0544CB86" w:rsidR="00EC4FDB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5233753B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1B252D2E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C4301E4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31AC9345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69FD03AB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C4FDB" w14:paraId="22F9563D" w14:textId="77777777" w:rsidTr="00EC4FDB">
              <w:tc>
                <w:tcPr>
                  <w:tcW w:w="2243" w:type="dxa"/>
                </w:tcPr>
                <w:p w14:paraId="7377E00E" w14:textId="3AAA53B4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2242" w:type="dxa"/>
                </w:tcPr>
                <w:p w14:paraId="2852C9AC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0B0F9CC9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70FE8191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6EBD7A81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7FC40409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3B4083E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351240C4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84B69FC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202DA6AA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58DB6CC6" w14:textId="125F917E" w:rsidR="00EC4FDB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449A9941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79F62E9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4678C0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37516DB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74E8D326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C4FDB" w14:paraId="634F4715" w14:textId="77777777" w:rsidTr="00EC4FDB">
              <w:tc>
                <w:tcPr>
                  <w:tcW w:w="2243" w:type="dxa"/>
                </w:tcPr>
                <w:p w14:paraId="526E1855" w14:textId="32911174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2242" w:type="dxa"/>
                </w:tcPr>
                <w:p w14:paraId="7611972E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1BE1A458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3A6A7559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2124A5B6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165AAD22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775D380E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4E3C7482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04E9026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60FCAB03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64A85B3B" w14:textId="58398E8C" w:rsidR="00EC4FDB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7DFAAFB0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1532F4DE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5EE89AEC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1C8C4B5E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29C0C4EB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C4FDB" w14:paraId="105F51C1" w14:textId="77777777" w:rsidTr="00EC4FDB">
              <w:tc>
                <w:tcPr>
                  <w:tcW w:w="2243" w:type="dxa"/>
                </w:tcPr>
                <w:p w14:paraId="7366D70E" w14:textId="012D3E3C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2242" w:type="dxa"/>
                </w:tcPr>
                <w:p w14:paraId="15F5EA72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162FDB27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44F72270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57F0F02A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270946AE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331E6DC6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31660166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31506FE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5E30168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4B55198A" w14:textId="20B9EDF7" w:rsidR="00EC4FDB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4D3423B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644C44FB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5CFF2EEB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4B7D020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AC19AE0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C4FDB" w14:paraId="50EFD225" w14:textId="77777777" w:rsidTr="00EC4FDB">
              <w:tc>
                <w:tcPr>
                  <w:tcW w:w="2243" w:type="dxa"/>
                </w:tcPr>
                <w:p w14:paraId="33D00C71" w14:textId="53F30DD0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2242" w:type="dxa"/>
                </w:tcPr>
                <w:p w14:paraId="513A4E0E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44D13DE9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2A40F0C8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1861FA08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765FCA06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17EAE7E3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29CEAA0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785EDCE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6A4EB4B5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4F7A0EC9" w14:textId="68777591" w:rsidR="00EC4FDB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5AB844E6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6A380D42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036197CA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5208C8B2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89616A7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EC4FDB" w14:paraId="2F02C259" w14:textId="77777777" w:rsidTr="00EC4FDB">
              <w:tc>
                <w:tcPr>
                  <w:tcW w:w="2243" w:type="dxa"/>
                </w:tcPr>
                <w:p w14:paraId="0F80E93F" w14:textId="7EA7DFC9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2242" w:type="dxa"/>
                </w:tcPr>
                <w:p w14:paraId="01C1C26D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014C87F3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7008192B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01BA77B0" w14:textId="77777777" w:rsidR="00402F12" w:rsidRDefault="00402F12" w:rsidP="00402F1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5F80DB0B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49E63882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20129E3B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54D1075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87D15DE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6D6027EF" w14:textId="71BCDCC8" w:rsidR="00EC4FDB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360823DD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7154AEE6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58C690AF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54A96F67" w14:textId="77777777" w:rsidR="008C7A92" w:rsidRDefault="008C7A92" w:rsidP="008C7A92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CE8EE18" w14:textId="77777777" w:rsidR="00EC4FDB" w:rsidRDefault="00EC4FDB" w:rsidP="00EC4FDB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</w:tbl>
          <w:p w14:paraId="33A8CA98" w14:textId="77777777" w:rsidR="00EC4FDB" w:rsidRPr="00572184" w:rsidRDefault="00EC4FDB" w:rsidP="00EC4FDB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3132D986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694DB0DA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17FC4CA6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58CB5DD8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719229B1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0167059D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3C738703" w14:textId="77777777" w:rsidR="002A2797" w:rsidRDefault="002A2797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29E5D10D" w14:textId="684F1207" w:rsidR="00572184" w:rsidRDefault="00B37F71" w:rsidP="0057218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B37F71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Week 2 </w:t>
            </w:r>
          </w:p>
          <w:p w14:paraId="2C002CA7" w14:textId="601EBC4C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Consider including </w:t>
            </w:r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now one more </w:t>
            </w: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into your weekly routine once a week and add it into your plan.</w:t>
            </w:r>
          </w:p>
          <w:p w14:paraId="162A9FC8" w14:textId="7C406BE8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05021F59" w14:textId="77777777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242"/>
              <w:gridCol w:w="2242"/>
              <w:gridCol w:w="2242"/>
            </w:tblGrid>
            <w:tr w:rsidR="00B37F71" w14:paraId="1D490069" w14:textId="77777777" w:rsidTr="00DB3C40">
              <w:tc>
                <w:tcPr>
                  <w:tcW w:w="2243" w:type="dxa"/>
                </w:tcPr>
                <w:p w14:paraId="3D795E6B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242" w:type="dxa"/>
                </w:tcPr>
                <w:p w14:paraId="7427F47A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2242" w:type="dxa"/>
                </w:tcPr>
                <w:p w14:paraId="3BDAE2B5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2242" w:type="dxa"/>
                </w:tcPr>
                <w:p w14:paraId="5738134B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Evening </w:t>
                  </w:r>
                </w:p>
              </w:tc>
            </w:tr>
            <w:tr w:rsidR="00B37F71" w14:paraId="78FA8F28" w14:textId="77777777" w:rsidTr="00DB3C40">
              <w:tc>
                <w:tcPr>
                  <w:tcW w:w="2243" w:type="dxa"/>
                </w:tcPr>
                <w:p w14:paraId="14A17FA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2242" w:type="dxa"/>
                </w:tcPr>
                <w:p w14:paraId="12AB1CC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497B185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1260AD1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21DD717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4756FD2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6F3BBFD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623AF3F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AAF384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F0FEAC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20AF3B2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5.00pm </w:t>
                  </w:r>
                </w:p>
              </w:tc>
              <w:tc>
                <w:tcPr>
                  <w:tcW w:w="2242" w:type="dxa"/>
                </w:tcPr>
                <w:p w14:paraId="7D7CECB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3C91B5A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3CF339C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59FBC31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2A78D7C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4CAFA8C3" w14:textId="77777777" w:rsidTr="00DB3C40">
              <w:tc>
                <w:tcPr>
                  <w:tcW w:w="2243" w:type="dxa"/>
                </w:tcPr>
                <w:p w14:paraId="3F52F5A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2242" w:type="dxa"/>
                </w:tcPr>
                <w:p w14:paraId="6CA6045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380087A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076188D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43CC1C5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0867125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75374EF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65DC94B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5A424BF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3C68CC2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1B6D897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543FF0D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3406B0E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FBCACF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0444319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472E0CD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4A0B46F4" w14:textId="77777777" w:rsidTr="00DB3C40">
              <w:tc>
                <w:tcPr>
                  <w:tcW w:w="2243" w:type="dxa"/>
                </w:tcPr>
                <w:p w14:paraId="09EA291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2242" w:type="dxa"/>
                </w:tcPr>
                <w:p w14:paraId="77363E0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76F7607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0B3DD80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5E947F8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01EDE7E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1EE5DAF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730EE87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DF9E65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1705824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496390E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0BBA766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0B5C7B9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5FE68E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3C0C762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451ECF8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6AE5E563" w14:textId="77777777" w:rsidTr="00DB3C40">
              <w:tc>
                <w:tcPr>
                  <w:tcW w:w="2243" w:type="dxa"/>
                </w:tcPr>
                <w:p w14:paraId="2DADD63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2242" w:type="dxa"/>
                </w:tcPr>
                <w:p w14:paraId="01007C3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0AAAEBB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5A2227E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6B62568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369F17D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106385C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550FECD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5EFF0F1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9F2A44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6C95C14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4824167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2B7E6EB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2C6AC8D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17A694F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6CAE043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07485CD4" w14:textId="77777777" w:rsidTr="00DB3C40">
              <w:tc>
                <w:tcPr>
                  <w:tcW w:w="2243" w:type="dxa"/>
                </w:tcPr>
                <w:p w14:paraId="109DF49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2242" w:type="dxa"/>
                </w:tcPr>
                <w:p w14:paraId="16BCEE7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6914379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47A6AF0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6096227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7AB6326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3AB7C80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3782444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B835D4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199E005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5D803FD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1C1D9EA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375B4E9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44E206D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2E2D2AB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5CD7D3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3586BFED" w14:textId="77777777" w:rsidTr="00DB3C40">
              <w:tc>
                <w:tcPr>
                  <w:tcW w:w="2243" w:type="dxa"/>
                </w:tcPr>
                <w:p w14:paraId="7E1DE1F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2242" w:type="dxa"/>
                </w:tcPr>
                <w:p w14:paraId="5B71CBD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37A5E98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72FC7B2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5B0DF10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40E422E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0B1C132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4F18403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706592B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03BB656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472E0D4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4CC0A6C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15CBD4E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47B4426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6963DC4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37077E5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3CD9555C" w14:textId="77777777" w:rsidTr="00DB3C40">
              <w:tc>
                <w:tcPr>
                  <w:tcW w:w="2243" w:type="dxa"/>
                </w:tcPr>
                <w:p w14:paraId="0D7DA54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2242" w:type="dxa"/>
                </w:tcPr>
                <w:p w14:paraId="283AD89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749397A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5D2DE57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44C8F38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6C34429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2BEB509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7D7F20B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118173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643EFB3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5F39025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291C944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4870861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1FD4D93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39E5AB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2D0BE83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</w:tbl>
          <w:p w14:paraId="4E78A295" w14:textId="77777777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1AA9CEA7" w14:textId="7F69A80B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6256DB03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24647D2B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50EB4D26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637E923C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30CF5D5E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3ED7EBA3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1360A3DD" w14:textId="1E3DAB0E" w:rsidR="00B37F71" w:rsidRDefault="00B37F71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B37F71">
              <w:rPr>
                <w:rFonts w:ascii="Adobe Devanagari" w:hAnsi="Adobe Devanagari" w:cs="Adobe Devanagari"/>
                <w:b/>
                <w:sz w:val="24"/>
                <w:szCs w:val="24"/>
              </w:rPr>
              <w:lastRenderedPageBreak/>
              <w:t>Week 3</w:t>
            </w:r>
          </w:p>
          <w:p w14:paraId="68932B97" w14:textId="77777777" w:rsidR="00B37F71" w:rsidRPr="00BF3590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For each of your selected habits </w:t>
            </w:r>
          </w:p>
          <w:p w14:paraId="47B2AB15" w14:textId="7C77A4DA" w:rsidR="00B37F71" w:rsidRPr="002A2797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Consider including them into your weekly routine twice times a week and add it into your plan.</w:t>
            </w:r>
          </w:p>
          <w:p w14:paraId="0D2C1362" w14:textId="77777777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242"/>
              <w:gridCol w:w="2242"/>
              <w:gridCol w:w="2242"/>
            </w:tblGrid>
            <w:tr w:rsidR="00B37F71" w14:paraId="2EED8CAF" w14:textId="77777777" w:rsidTr="00DB3C40">
              <w:tc>
                <w:tcPr>
                  <w:tcW w:w="2243" w:type="dxa"/>
                </w:tcPr>
                <w:p w14:paraId="6EF054CA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242" w:type="dxa"/>
                </w:tcPr>
                <w:p w14:paraId="14F1C072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2242" w:type="dxa"/>
                </w:tcPr>
                <w:p w14:paraId="1970A105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2242" w:type="dxa"/>
                </w:tcPr>
                <w:p w14:paraId="10DDFADC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Evening </w:t>
                  </w:r>
                </w:p>
              </w:tc>
            </w:tr>
            <w:tr w:rsidR="00B37F71" w14:paraId="47D1C430" w14:textId="77777777" w:rsidTr="00DB3C40">
              <w:tc>
                <w:tcPr>
                  <w:tcW w:w="2243" w:type="dxa"/>
                </w:tcPr>
                <w:p w14:paraId="6A3AE95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2242" w:type="dxa"/>
                </w:tcPr>
                <w:p w14:paraId="7116B1A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0EAA47F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3597583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0A21455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396E46B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569BBD1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2FB1D05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5392107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258E78E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65C1F1D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5.00pm </w:t>
                  </w:r>
                </w:p>
              </w:tc>
              <w:tc>
                <w:tcPr>
                  <w:tcW w:w="2242" w:type="dxa"/>
                </w:tcPr>
                <w:p w14:paraId="5C66B0F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6AA0165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1A854E2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0713625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0DB0845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1A1914C0" w14:textId="77777777" w:rsidTr="00DB3C40">
              <w:tc>
                <w:tcPr>
                  <w:tcW w:w="2243" w:type="dxa"/>
                </w:tcPr>
                <w:p w14:paraId="5560435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2242" w:type="dxa"/>
                </w:tcPr>
                <w:p w14:paraId="6903917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48F0FCB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601BDAE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27AAF69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64C2CAA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1FE66E8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662AC11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13DF12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1059840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552A6A4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573C74B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4557916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4B71602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578376B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696D1DB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09F9EB47" w14:textId="77777777" w:rsidTr="00DB3C40">
              <w:tc>
                <w:tcPr>
                  <w:tcW w:w="2243" w:type="dxa"/>
                </w:tcPr>
                <w:p w14:paraId="4F3DD07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2242" w:type="dxa"/>
                </w:tcPr>
                <w:p w14:paraId="1173EA8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26F83F5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1CA1C1D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049656E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168FE6A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29908A9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2922326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FF467F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E44702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2290503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1561BD6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61ACAC9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38667E0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EFD32C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6291AF2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59F99D2B" w14:textId="77777777" w:rsidTr="00DB3C40">
              <w:tc>
                <w:tcPr>
                  <w:tcW w:w="2243" w:type="dxa"/>
                </w:tcPr>
                <w:p w14:paraId="53C3B06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2242" w:type="dxa"/>
                </w:tcPr>
                <w:p w14:paraId="155410D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5516569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5504432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1F90414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7C23FC2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0B8E58F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6EF6BC2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A9C797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2FEC695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1B917D9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378C5EB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1F1AE0F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6535EE1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60FC2B0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450B34E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0E3AD1B5" w14:textId="77777777" w:rsidTr="00DB3C40">
              <w:tc>
                <w:tcPr>
                  <w:tcW w:w="2243" w:type="dxa"/>
                </w:tcPr>
                <w:p w14:paraId="580F623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2242" w:type="dxa"/>
                </w:tcPr>
                <w:p w14:paraId="6138ECB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5FDF176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0C91B73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4D2E88E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0D47E50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1A2A443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6286CEE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68BD9D6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4D4D99C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3510EA5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64FBDCC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2D51CD2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3639467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E50F42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2B393D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4EC16908" w14:textId="77777777" w:rsidTr="00DB3C40">
              <w:tc>
                <w:tcPr>
                  <w:tcW w:w="2243" w:type="dxa"/>
                </w:tcPr>
                <w:p w14:paraId="018BCE3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2242" w:type="dxa"/>
                </w:tcPr>
                <w:p w14:paraId="6B73F0E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59EE63C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2975B63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23DBF9F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4910D24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25605A1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7C6E06B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24038D5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37512E2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40652E5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04AFB01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6302950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51C1C5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5278E81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036B845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5E06C401" w14:textId="77777777" w:rsidTr="00DB3C40">
              <w:tc>
                <w:tcPr>
                  <w:tcW w:w="2243" w:type="dxa"/>
                </w:tcPr>
                <w:p w14:paraId="6CE726C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2242" w:type="dxa"/>
                </w:tcPr>
                <w:p w14:paraId="7AC890F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7B6D3AC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2875AEC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45BFD0B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6AB6683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72CA377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52BDBBD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53DD415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6A206C9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78F2A95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1057F35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191FC81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34C18F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967545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C1B4A8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</w:tbl>
          <w:p w14:paraId="1A215E51" w14:textId="77777777" w:rsidR="00B37F71" w:rsidRDefault="00B37F71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379EF3A3" w14:textId="536B7457" w:rsidR="00E12AD0" w:rsidRDefault="00E12AD0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53A94BE1" w14:textId="23141431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7F1585BE" w14:textId="77777777" w:rsidR="00E12AD0" w:rsidRDefault="00E12AD0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069F26C7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5429EC13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633540C0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1E893766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6BCE90CB" w14:textId="77777777" w:rsidR="002A2797" w:rsidRDefault="002A2797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5E54A881" w14:textId="111EF5F6" w:rsidR="00B37F71" w:rsidRDefault="00B37F71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B37F71">
              <w:rPr>
                <w:rFonts w:ascii="Adobe Devanagari" w:hAnsi="Adobe Devanagari" w:cs="Adobe Devanagari"/>
                <w:b/>
                <w:sz w:val="24"/>
                <w:szCs w:val="24"/>
              </w:rPr>
              <w:lastRenderedPageBreak/>
              <w:t>Week 4</w:t>
            </w:r>
          </w:p>
          <w:p w14:paraId="3EF7F5C9" w14:textId="77777777" w:rsidR="00B37F71" w:rsidRPr="00BF3590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 xml:space="preserve">For each of your selected habits </w:t>
            </w:r>
          </w:p>
          <w:p w14:paraId="13273FAB" w14:textId="499D06AC" w:rsidR="00B37F71" w:rsidRPr="00B37F71" w:rsidRDefault="00B37F71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 w:rsidRPr="00BF3590">
              <w:rPr>
                <w:rFonts w:ascii="Adobe Devanagari" w:hAnsi="Adobe Devanagari" w:cs="Adobe Devanagari"/>
                <w:sz w:val="24"/>
                <w:szCs w:val="24"/>
              </w:rPr>
              <w:t>Consider including them into your weekly routine in places more than once a day or up to three times week and add it into your plan.</w:t>
            </w:r>
          </w:p>
          <w:p w14:paraId="449A4596" w14:textId="77777777" w:rsidR="00B37F71" w:rsidRDefault="00B37F71" w:rsidP="00B37F7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43"/>
              <w:gridCol w:w="2242"/>
              <w:gridCol w:w="2242"/>
              <w:gridCol w:w="2242"/>
            </w:tblGrid>
            <w:tr w:rsidR="00B37F71" w14:paraId="58C26533" w14:textId="77777777" w:rsidTr="00DB3C40">
              <w:tc>
                <w:tcPr>
                  <w:tcW w:w="2243" w:type="dxa"/>
                </w:tcPr>
                <w:p w14:paraId="6D6C628E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Day</w:t>
                  </w:r>
                </w:p>
              </w:tc>
              <w:tc>
                <w:tcPr>
                  <w:tcW w:w="2242" w:type="dxa"/>
                </w:tcPr>
                <w:p w14:paraId="720DE455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2242" w:type="dxa"/>
                </w:tcPr>
                <w:p w14:paraId="19FD8FBC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2242" w:type="dxa"/>
                </w:tcPr>
                <w:p w14:paraId="2F7FE6B4" w14:textId="77777777" w:rsidR="00B37F71" w:rsidRPr="00EC4FDB" w:rsidRDefault="00B37F71" w:rsidP="00B37F71">
                  <w:pPr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</w:pPr>
                  <w:r w:rsidRPr="00EC4FDB">
                    <w:rPr>
                      <w:rFonts w:ascii="Adobe Devanagari" w:hAnsi="Adobe Devanagari" w:cs="Adobe Devanagari"/>
                      <w:b/>
                      <w:sz w:val="24"/>
                      <w:szCs w:val="24"/>
                    </w:rPr>
                    <w:t xml:space="preserve">Evening </w:t>
                  </w:r>
                </w:p>
              </w:tc>
            </w:tr>
            <w:tr w:rsidR="00B37F71" w14:paraId="3FE8431A" w14:textId="77777777" w:rsidTr="00DB3C40">
              <w:tc>
                <w:tcPr>
                  <w:tcW w:w="2243" w:type="dxa"/>
                </w:tcPr>
                <w:p w14:paraId="34B13F4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2242" w:type="dxa"/>
                </w:tcPr>
                <w:p w14:paraId="0ED45F6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045CD48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7851036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56FD26A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48C13F4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38A5090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2E58AFB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1B597BE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52F271B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3A01EA9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5.00pm </w:t>
                  </w:r>
                </w:p>
              </w:tc>
              <w:tc>
                <w:tcPr>
                  <w:tcW w:w="2242" w:type="dxa"/>
                </w:tcPr>
                <w:p w14:paraId="7691DD5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54E5A38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08BE759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0DB1E0A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7C03FC0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1CEBE7D4" w14:textId="77777777" w:rsidTr="00DB3C40">
              <w:tc>
                <w:tcPr>
                  <w:tcW w:w="2243" w:type="dxa"/>
                </w:tcPr>
                <w:p w14:paraId="4C631CE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2242" w:type="dxa"/>
                </w:tcPr>
                <w:p w14:paraId="1157B4D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6CC0579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29EC44D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681AE7C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6B3A325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32AA92F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54D4F9B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97C3E6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E73420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26B9A28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3A9CB25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28728E4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4DC8BEA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2947522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3028810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0A351D5E" w14:textId="77777777" w:rsidTr="00DB3C40">
              <w:tc>
                <w:tcPr>
                  <w:tcW w:w="2243" w:type="dxa"/>
                </w:tcPr>
                <w:p w14:paraId="21297F8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2242" w:type="dxa"/>
                </w:tcPr>
                <w:p w14:paraId="500DBA1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39A863E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0C0DC8E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07E0DE9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58C757A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727AD95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6DEFD9F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258A5F3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487332D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06716F7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48CE058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22B6784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4D307DF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585DBF4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1F7FF05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1BBD1ED6" w14:textId="77777777" w:rsidTr="00DB3C40">
              <w:tc>
                <w:tcPr>
                  <w:tcW w:w="2243" w:type="dxa"/>
                </w:tcPr>
                <w:p w14:paraId="32B4631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2242" w:type="dxa"/>
                </w:tcPr>
                <w:p w14:paraId="4D4AF95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504C8C7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23B4C55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6903388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3B9B728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55863BD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19B2EF9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09F369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76FD656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72278BD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722B91E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0C889DE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01DE10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454DF7D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5B2B007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4BD91A07" w14:textId="77777777" w:rsidTr="00DB3C40">
              <w:tc>
                <w:tcPr>
                  <w:tcW w:w="2243" w:type="dxa"/>
                </w:tcPr>
                <w:p w14:paraId="4154B02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2242" w:type="dxa"/>
                </w:tcPr>
                <w:p w14:paraId="68F70C7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68A6A0A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5B6D011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7FCF25C4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48E8D7A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27A6CAE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44C315E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0B2CF14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5631E665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53609F3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3CC8B16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7A49E37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7FA8A83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044A519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3228372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4D4B60CC" w14:textId="77777777" w:rsidTr="00DB3C40">
              <w:tc>
                <w:tcPr>
                  <w:tcW w:w="2243" w:type="dxa"/>
                </w:tcPr>
                <w:p w14:paraId="62C85B3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2242" w:type="dxa"/>
                </w:tcPr>
                <w:p w14:paraId="3B60B45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07F403AB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373D6D3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4A93DCB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2587AE2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6131CFA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4EF9568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4E79266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18C2069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6683C74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68805192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1DC62E0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56E069C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7A47E49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33187B9F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  <w:tr w:rsidR="00B37F71" w14:paraId="096931F5" w14:textId="77777777" w:rsidTr="00DB3C40">
              <w:tc>
                <w:tcPr>
                  <w:tcW w:w="2243" w:type="dxa"/>
                </w:tcPr>
                <w:p w14:paraId="5FCD4A6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2242" w:type="dxa"/>
                </w:tcPr>
                <w:p w14:paraId="61AB1DA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9.00am </w:t>
                  </w:r>
                </w:p>
                <w:p w14:paraId="7C9DE5F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10.00am</w:t>
                  </w:r>
                </w:p>
                <w:p w14:paraId="508BFB16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11.00am</w:t>
                  </w:r>
                </w:p>
                <w:p w14:paraId="252C6A6A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12.00pm</w:t>
                  </w:r>
                </w:p>
                <w:p w14:paraId="33FB1BCE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14:paraId="436689A0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1.00pm</w:t>
                  </w:r>
                </w:p>
                <w:p w14:paraId="4FBA862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2.00pm</w:t>
                  </w:r>
                </w:p>
                <w:p w14:paraId="41B98DDD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3.00pm</w:t>
                  </w:r>
                </w:p>
                <w:p w14:paraId="06842F41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4.00pm</w:t>
                  </w:r>
                </w:p>
                <w:p w14:paraId="18158D88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5.00pm</w:t>
                  </w:r>
                </w:p>
              </w:tc>
              <w:tc>
                <w:tcPr>
                  <w:tcW w:w="2242" w:type="dxa"/>
                </w:tcPr>
                <w:p w14:paraId="0DE367BC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6.00pm</w:t>
                  </w:r>
                </w:p>
                <w:p w14:paraId="680F5C2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7.00pm</w:t>
                  </w:r>
                </w:p>
                <w:p w14:paraId="304F4199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>8.00pm</w:t>
                  </w:r>
                </w:p>
                <w:p w14:paraId="6B9466F7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  <w:r>
                    <w:rPr>
                      <w:rFonts w:ascii="Adobe Devanagari" w:hAnsi="Adobe Devanagari" w:cs="Adobe Devanagari"/>
                      <w:sz w:val="24"/>
                      <w:szCs w:val="24"/>
                    </w:rPr>
                    <w:t xml:space="preserve">9.00pm </w:t>
                  </w:r>
                </w:p>
                <w:p w14:paraId="373F1083" w14:textId="77777777" w:rsidR="00B37F71" w:rsidRDefault="00B37F71" w:rsidP="00B37F71">
                  <w:pPr>
                    <w:rPr>
                      <w:rFonts w:ascii="Adobe Devanagari" w:hAnsi="Adobe Devanagari" w:cs="Adobe Devanagari"/>
                      <w:sz w:val="24"/>
                      <w:szCs w:val="24"/>
                    </w:rPr>
                  </w:pPr>
                </w:p>
              </w:tc>
            </w:tr>
          </w:tbl>
          <w:p w14:paraId="01E90C79" w14:textId="64901CE7" w:rsidR="00B37F71" w:rsidRDefault="00B37F71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07B1A470" w14:textId="77777777" w:rsidR="00B37F71" w:rsidRPr="00B37F71" w:rsidRDefault="00B37F71" w:rsidP="00B37F71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34CA87CD" w14:textId="77777777" w:rsidR="00572184" w:rsidRPr="008F55B1" w:rsidRDefault="00572184" w:rsidP="008F55B1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  <w:p w14:paraId="23327F24" w14:textId="77777777" w:rsidR="00E12AD0" w:rsidRDefault="00E12AD0" w:rsidP="00E12AD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4 Week Summary </w:t>
            </w:r>
          </w:p>
          <w:p w14:paraId="634455FF" w14:textId="77777777" w:rsidR="00E12AD0" w:rsidRDefault="00E12AD0" w:rsidP="00E12AD0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6130531F" w14:textId="77777777" w:rsidR="00060FA2" w:rsidRPr="00E12AD0" w:rsidRDefault="00060FA2" w:rsidP="00060FA2">
            <w:pPr>
              <w:shd w:val="clear" w:color="auto" w:fill="FBFBFB"/>
              <w:spacing w:line="319" w:lineRule="atLeast"/>
              <w:textAlignment w:val="baseline"/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</w:pPr>
            <w:r w:rsidRPr="00E12AD0"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  <w:t>Write up</w:t>
            </w:r>
            <w:r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  <w:t xml:space="preserve"> changes</w:t>
            </w:r>
            <w:r w:rsidRPr="00E12AD0"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  <w:t xml:space="preserve">to the mind, body and overall lifestyle </w:t>
            </w:r>
            <w:r w:rsidRPr="00E12AD0"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  <w:t>you have experienced through adding these healthy habits into your new healthy lifestyle</w:t>
            </w:r>
            <w:r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  <w:t xml:space="preserve"> over the last 4 weeks.</w:t>
            </w:r>
          </w:p>
          <w:p w14:paraId="4FA40C99" w14:textId="7FDB0685" w:rsidR="00E12AD0" w:rsidRPr="00E12AD0" w:rsidRDefault="00E12AD0" w:rsidP="00E12AD0">
            <w:pPr>
              <w:shd w:val="clear" w:color="auto" w:fill="FBFBFB"/>
              <w:spacing w:line="319" w:lineRule="atLeast"/>
              <w:textAlignment w:val="baseline"/>
              <w:rPr>
                <w:rFonts w:ascii="Adobe Devanagari" w:eastAsia="Times New Roman" w:hAnsi="Adobe Devanagari" w:cs="Adobe Devanagari"/>
                <w:color w:val="333333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tbl>
            <w:tblPr>
              <w:tblStyle w:val="TableGrid"/>
              <w:tblW w:w="9037" w:type="dxa"/>
              <w:tblLook w:val="04A0" w:firstRow="1" w:lastRow="0" w:firstColumn="1" w:lastColumn="0" w:noHBand="0" w:noVBand="1"/>
            </w:tblPr>
            <w:tblGrid>
              <w:gridCol w:w="2259"/>
              <w:gridCol w:w="2259"/>
              <w:gridCol w:w="2259"/>
              <w:gridCol w:w="2260"/>
            </w:tblGrid>
            <w:tr w:rsidR="00E12AD0" w14:paraId="3080CD1D" w14:textId="77777777" w:rsidTr="00E12AD0">
              <w:trPr>
                <w:trHeight w:val="416"/>
              </w:trPr>
              <w:tc>
                <w:tcPr>
                  <w:tcW w:w="2259" w:type="dxa"/>
                </w:tcPr>
                <w:p w14:paraId="22674D41" w14:textId="23E7467A" w:rsidR="00E12AD0" w:rsidRPr="000F776B" w:rsidRDefault="00E12AD0">
                  <w:pPr>
                    <w:rPr>
                      <w:rFonts w:ascii="Adobe Devanagari" w:hAnsi="Adobe Devanagari" w:cs="Adobe Devanagari"/>
                      <w:b/>
                    </w:rPr>
                  </w:pPr>
                  <w:r w:rsidRPr="000F776B">
                    <w:rPr>
                      <w:rFonts w:ascii="Adobe Devanagari" w:hAnsi="Adobe Devanagari" w:cs="Adobe Devanagari"/>
                      <w:b/>
                    </w:rPr>
                    <w:t xml:space="preserve">How do you feel </w:t>
                  </w:r>
                </w:p>
              </w:tc>
              <w:tc>
                <w:tcPr>
                  <w:tcW w:w="2259" w:type="dxa"/>
                </w:tcPr>
                <w:p w14:paraId="700B7597" w14:textId="1D0ACFED" w:rsidR="00E12AD0" w:rsidRPr="000F776B" w:rsidRDefault="00E12AD0">
                  <w:pPr>
                    <w:rPr>
                      <w:rFonts w:ascii="Adobe Devanagari" w:hAnsi="Adobe Devanagari" w:cs="Adobe Devanagari"/>
                      <w:b/>
                    </w:rPr>
                  </w:pPr>
                  <w:r w:rsidRPr="000F776B">
                    <w:rPr>
                      <w:rFonts w:ascii="Adobe Devanagari" w:hAnsi="Adobe Devanagari" w:cs="Adobe Devanagari"/>
                      <w:b/>
                    </w:rPr>
                    <w:t xml:space="preserve">Body </w:t>
                  </w:r>
                </w:p>
              </w:tc>
              <w:tc>
                <w:tcPr>
                  <w:tcW w:w="2259" w:type="dxa"/>
                </w:tcPr>
                <w:p w14:paraId="02AB022E" w14:textId="076F628F" w:rsidR="00E12AD0" w:rsidRPr="000F776B" w:rsidRDefault="00E12AD0">
                  <w:pPr>
                    <w:rPr>
                      <w:rFonts w:ascii="Adobe Devanagari" w:hAnsi="Adobe Devanagari" w:cs="Adobe Devanagari"/>
                      <w:b/>
                    </w:rPr>
                  </w:pPr>
                  <w:r w:rsidRPr="000F776B">
                    <w:rPr>
                      <w:rFonts w:ascii="Adobe Devanagari" w:hAnsi="Adobe Devanagari" w:cs="Adobe Devanagari"/>
                      <w:b/>
                    </w:rPr>
                    <w:t xml:space="preserve">Mind </w:t>
                  </w:r>
                </w:p>
              </w:tc>
              <w:tc>
                <w:tcPr>
                  <w:tcW w:w="2260" w:type="dxa"/>
                </w:tcPr>
                <w:p w14:paraId="757F522F" w14:textId="4CA7342D" w:rsidR="00E12AD0" w:rsidRPr="000F776B" w:rsidRDefault="00E12AD0">
                  <w:pPr>
                    <w:rPr>
                      <w:rFonts w:ascii="Adobe Devanagari" w:hAnsi="Adobe Devanagari" w:cs="Adobe Devanagari"/>
                      <w:b/>
                    </w:rPr>
                  </w:pPr>
                  <w:r w:rsidRPr="000F776B">
                    <w:rPr>
                      <w:rFonts w:ascii="Adobe Devanagari" w:hAnsi="Adobe Devanagari" w:cs="Adobe Devanagari"/>
                      <w:b/>
                    </w:rPr>
                    <w:t xml:space="preserve">Lifestyle </w:t>
                  </w:r>
                </w:p>
              </w:tc>
            </w:tr>
            <w:tr w:rsidR="00E12AD0" w14:paraId="047C2C96" w14:textId="77777777" w:rsidTr="00E12AD0">
              <w:trPr>
                <w:trHeight w:val="1083"/>
              </w:trPr>
              <w:tc>
                <w:tcPr>
                  <w:tcW w:w="2259" w:type="dxa"/>
                </w:tcPr>
                <w:p w14:paraId="58499BA3" w14:textId="3FF98E62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After 4 weeks I feel ….</w:t>
                  </w:r>
                </w:p>
              </w:tc>
              <w:tc>
                <w:tcPr>
                  <w:tcW w:w="2259" w:type="dxa"/>
                </w:tcPr>
                <w:p w14:paraId="1B61730B" w14:textId="77777777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Have you noticed any positive changes in your body?</w:t>
                  </w:r>
                </w:p>
                <w:p w14:paraId="508DD844" w14:textId="77777777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00AFDF32" w14:textId="77777777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312A23E5" w14:textId="77777777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</w:p>
                <w:p w14:paraId="1AE4AEB5" w14:textId="76122534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259" w:type="dxa"/>
                </w:tcPr>
                <w:p w14:paraId="4B26851E" w14:textId="0E8FA5EC" w:rsidR="00E12AD0" w:rsidRDefault="00E12AD0" w:rsidP="00E12AD0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Have you noticed any positive changes in your way of thinking?</w:t>
                  </w:r>
                </w:p>
                <w:p w14:paraId="520F1E35" w14:textId="77777777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  <w:tc>
                <w:tcPr>
                  <w:tcW w:w="2260" w:type="dxa"/>
                </w:tcPr>
                <w:p w14:paraId="1391E4C2" w14:textId="26E3DC85" w:rsidR="00E12AD0" w:rsidRDefault="00E12AD0" w:rsidP="00E12AD0">
                  <w:pPr>
                    <w:rPr>
                      <w:rFonts w:ascii="Adobe Devanagari" w:hAnsi="Adobe Devanagari" w:cs="Adobe Devanagari"/>
                    </w:rPr>
                  </w:pPr>
                  <w:r>
                    <w:rPr>
                      <w:rFonts w:ascii="Adobe Devanagari" w:hAnsi="Adobe Devanagari" w:cs="Adobe Devanagari"/>
                    </w:rPr>
                    <w:t>Have you noticed any positive changes in the way you are living your life and your weekly routine?</w:t>
                  </w:r>
                </w:p>
                <w:p w14:paraId="2906C9E5" w14:textId="77777777" w:rsidR="00E12AD0" w:rsidRDefault="00E12AD0">
                  <w:pPr>
                    <w:rPr>
                      <w:rFonts w:ascii="Adobe Devanagari" w:hAnsi="Adobe Devanagari" w:cs="Adobe Devanagari"/>
                    </w:rPr>
                  </w:pPr>
                </w:p>
              </w:tc>
            </w:tr>
          </w:tbl>
          <w:p w14:paraId="5F0EDF5A" w14:textId="06C6356D" w:rsidR="00E174FA" w:rsidRPr="00817AA5" w:rsidRDefault="00E174FA">
            <w:pPr>
              <w:rPr>
                <w:rFonts w:ascii="Adobe Devanagari" w:hAnsi="Adobe Devanagari" w:cs="Adobe Devanagari"/>
              </w:rPr>
            </w:pPr>
          </w:p>
        </w:tc>
      </w:tr>
    </w:tbl>
    <w:p w14:paraId="413CF5E1" w14:textId="77777777" w:rsidR="0061266F" w:rsidRDefault="008F517A"/>
    <w:sectPr w:rsidR="0061266F" w:rsidSect="004E2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B530" w14:textId="77777777" w:rsidR="008F517A" w:rsidRDefault="008F517A" w:rsidP="004E2B0C">
      <w:pPr>
        <w:spacing w:after="0" w:line="240" w:lineRule="auto"/>
      </w:pPr>
      <w:r>
        <w:separator/>
      </w:r>
    </w:p>
  </w:endnote>
  <w:endnote w:type="continuationSeparator" w:id="0">
    <w:p w14:paraId="51110FDB" w14:textId="77777777" w:rsidR="008F517A" w:rsidRDefault="008F517A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E70F" w14:textId="77777777" w:rsidR="008F517A" w:rsidRDefault="008F517A" w:rsidP="004E2B0C">
      <w:pPr>
        <w:spacing w:after="0" w:line="240" w:lineRule="auto"/>
      </w:pPr>
      <w:r>
        <w:separator/>
      </w:r>
    </w:p>
  </w:footnote>
  <w:footnote w:type="continuationSeparator" w:id="0">
    <w:p w14:paraId="515098DD" w14:textId="77777777" w:rsidR="008F517A" w:rsidRDefault="008F517A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3489" w14:textId="10968F87" w:rsidR="00B06602" w:rsidRDefault="008F517A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2050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92AB" w14:textId="3A84A259" w:rsidR="004E2B0C" w:rsidRPr="004E2B0C" w:rsidRDefault="008F517A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2051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D12B" w14:textId="5362C431" w:rsidR="00B06602" w:rsidRDefault="008F517A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2049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691A"/>
    <w:multiLevelType w:val="multilevel"/>
    <w:tmpl w:val="8B1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27503"/>
    <w:multiLevelType w:val="hybridMultilevel"/>
    <w:tmpl w:val="F9B2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E25AE"/>
    <w:multiLevelType w:val="hybridMultilevel"/>
    <w:tmpl w:val="2E48F0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60B70"/>
    <w:rsid w:val="00060FA2"/>
    <w:rsid w:val="000F776B"/>
    <w:rsid w:val="00134E4F"/>
    <w:rsid w:val="002A2797"/>
    <w:rsid w:val="002B4F9C"/>
    <w:rsid w:val="0033478C"/>
    <w:rsid w:val="003351E2"/>
    <w:rsid w:val="00344C90"/>
    <w:rsid w:val="00372B28"/>
    <w:rsid w:val="00402F12"/>
    <w:rsid w:val="004E2B0C"/>
    <w:rsid w:val="00572184"/>
    <w:rsid w:val="006363F3"/>
    <w:rsid w:val="006D5C48"/>
    <w:rsid w:val="00771DA5"/>
    <w:rsid w:val="007D2CA5"/>
    <w:rsid w:val="007E4EC6"/>
    <w:rsid w:val="00817AA5"/>
    <w:rsid w:val="008751D2"/>
    <w:rsid w:val="008C7A92"/>
    <w:rsid w:val="008F020E"/>
    <w:rsid w:val="008F517A"/>
    <w:rsid w:val="008F55B1"/>
    <w:rsid w:val="00925B49"/>
    <w:rsid w:val="009311BA"/>
    <w:rsid w:val="00966DFE"/>
    <w:rsid w:val="009E6D15"/>
    <w:rsid w:val="00AA486B"/>
    <w:rsid w:val="00B06602"/>
    <w:rsid w:val="00B37F71"/>
    <w:rsid w:val="00C80880"/>
    <w:rsid w:val="00CA4DDF"/>
    <w:rsid w:val="00DB58C4"/>
    <w:rsid w:val="00DE2C2F"/>
    <w:rsid w:val="00E12AD0"/>
    <w:rsid w:val="00E174FA"/>
    <w:rsid w:val="00E83A44"/>
    <w:rsid w:val="00E910FA"/>
    <w:rsid w:val="00EC4FDB"/>
    <w:rsid w:val="00F61DC4"/>
    <w:rsid w:val="00F65EA4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BFDFBB"/>
  <w15:chartTrackingRefBased/>
  <w15:docId w15:val="{EC9A0FCA-4911-4D32-88C6-E73A0E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A30BF-B975-4B0A-9703-B17FEE0A38C4}">
  <ds:schemaRefs>
    <ds:schemaRef ds:uri="http://schemas.microsoft.com/office/2006/metadata/properties"/>
    <ds:schemaRef ds:uri="http://schemas.microsoft.com/office/infopath/2007/PartnerControls"/>
    <ds:schemaRef ds:uri="10752a49-d5fa-4670-b11a-6b2f42506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Claire Davies</cp:lastModifiedBy>
  <cp:revision>13</cp:revision>
  <dcterms:created xsi:type="dcterms:W3CDTF">2021-07-05T11:54:00Z</dcterms:created>
  <dcterms:modified xsi:type="dcterms:W3CDTF">2021-07-05T14:11:00Z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