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972"/>
        <w:gridCol w:w="6223"/>
      </w:tblGrid>
      <w:tr w:rsidR="004E2B0C" w14:paraId="73189157" w14:textId="77777777" w:rsidTr="00B06602">
        <w:trPr>
          <w:trHeight w:val="983"/>
        </w:trPr>
        <w:tc>
          <w:tcPr>
            <w:tcW w:w="2972" w:type="dxa"/>
            <w:shd w:val="clear" w:color="auto" w:fill="960000"/>
            <w:vAlign w:val="center"/>
          </w:tcPr>
          <w:p w14:paraId="77BC883F" w14:textId="77777777" w:rsidR="004E2B0C" w:rsidRPr="004E2B0C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Title</w:t>
            </w:r>
          </w:p>
        </w:tc>
        <w:tc>
          <w:tcPr>
            <w:tcW w:w="6223" w:type="dxa"/>
            <w:vAlign w:val="center"/>
          </w:tcPr>
          <w:p w14:paraId="16C3DD96" w14:textId="3E4A59BA" w:rsidR="004E2B0C" w:rsidRPr="004E2B0C" w:rsidRDefault="003E7D75" w:rsidP="00B0660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Exercise in Nature</w:t>
            </w:r>
          </w:p>
        </w:tc>
      </w:tr>
      <w:tr w:rsidR="004E2B0C" w14:paraId="69F5558F" w14:textId="77777777" w:rsidTr="00B06602">
        <w:trPr>
          <w:trHeight w:val="984"/>
        </w:trPr>
        <w:tc>
          <w:tcPr>
            <w:tcW w:w="2972" w:type="dxa"/>
            <w:shd w:val="clear" w:color="auto" w:fill="960000"/>
            <w:vAlign w:val="center"/>
          </w:tcPr>
          <w:p w14:paraId="108CAC3F" w14:textId="77777777" w:rsidR="004E2B0C" w:rsidRPr="004E2B0C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Overview</w:t>
            </w:r>
          </w:p>
        </w:tc>
        <w:tc>
          <w:tcPr>
            <w:tcW w:w="6223" w:type="dxa"/>
            <w:vAlign w:val="center"/>
          </w:tcPr>
          <w:p w14:paraId="7FB8A741" w14:textId="6DE88E33" w:rsidR="004E2B0C" w:rsidRPr="004E2B0C" w:rsidRDefault="00C80880" w:rsidP="00B0660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 this activity, you</w:t>
            </w:r>
            <w:r w:rsidR="00D86C14">
              <w:rPr>
                <w:rFonts w:ascii="Adobe Devanagari" w:hAnsi="Adobe Devanagari" w:cs="Adobe Devanagari"/>
              </w:rPr>
              <w:t xml:space="preserve"> will learn the benefits of exercising outside, how to plan an ‘active route’ and how to use recycled items as gym equipment to make your own environmentally friendly workout.</w:t>
            </w:r>
          </w:p>
        </w:tc>
      </w:tr>
      <w:tr w:rsidR="00925B49" w14:paraId="7E8137D1" w14:textId="77777777" w:rsidTr="00B06602">
        <w:trPr>
          <w:trHeight w:val="407"/>
        </w:trPr>
        <w:tc>
          <w:tcPr>
            <w:tcW w:w="9195" w:type="dxa"/>
            <w:gridSpan w:val="2"/>
            <w:shd w:val="clear" w:color="auto" w:fill="960000"/>
            <w:vAlign w:val="center"/>
          </w:tcPr>
          <w:p w14:paraId="7F190928" w14:textId="184DF1BC" w:rsidR="00925B49" w:rsidRPr="004E2B0C" w:rsidRDefault="009311BA" w:rsidP="00B06602">
            <w:p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Activity</w:t>
            </w:r>
            <w:r w:rsidR="00925B49">
              <w:rPr>
                <w:rFonts w:ascii="Adobe Devanagari" w:hAnsi="Adobe Devanagari" w:cs="Adobe Devanagari"/>
                <w:b/>
              </w:rPr>
              <w:t xml:space="preserve"> </w:t>
            </w:r>
            <w:r w:rsidR="00344C90">
              <w:rPr>
                <w:rFonts w:ascii="Adobe Devanagari" w:hAnsi="Adobe Devanagari" w:cs="Adobe Devanagari"/>
                <w:b/>
              </w:rPr>
              <w:t>Worksheet</w:t>
            </w:r>
          </w:p>
        </w:tc>
      </w:tr>
      <w:tr w:rsidR="00925B49" w14:paraId="589B62E6" w14:textId="77777777" w:rsidTr="009311BA">
        <w:trPr>
          <w:trHeight w:val="9485"/>
        </w:trPr>
        <w:tc>
          <w:tcPr>
            <w:tcW w:w="9195" w:type="dxa"/>
            <w:gridSpan w:val="2"/>
          </w:tcPr>
          <w:p w14:paraId="339DC858" w14:textId="77777777" w:rsidR="00925B49" w:rsidRPr="00FD558C" w:rsidRDefault="00925B49">
            <w:pPr>
              <w:rPr>
                <w:rFonts w:ascii="Adobe Devanagari" w:hAnsi="Adobe Devanagari" w:cs="Adobe Devanagari"/>
              </w:rPr>
            </w:pPr>
          </w:p>
          <w:tbl>
            <w:tblPr>
              <w:tblStyle w:val="GridTable6Colorful-Accent4"/>
              <w:tblW w:w="0" w:type="auto"/>
              <w:tblLook w:val="04A0" w:firstRow="1" w:lastRow="0" w:firstColumn="1" w:lastColumn="0" w:noHBand="0" w:noVBand="1"/>
            </w:tblPr>
            <w:tblGrid>
              <w:gridCol w:w="8969"/>
            </w:tblGrid>
            <w:tr w:rsidR="000C4E1E" w14:paraId="3B171BCA" w14:textId="77777777" w:rsidTr="00D76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9" w:type="dxa"/>
                </w:tcPr>
                <w:p w14:paraId="6E5B2E96" w14:textId="34435195" w:rsidR="000C4E1E" w:rsidRPr="00FD558C" w:rsidRDefault="000C4E1E">
                  <w:pPr>
                    <w:rPr>
                      <w:rFonts w:ascii="Adobe Devanagari" w:hAnsi="Adobe Devanagari" w:cs="Adobe Devanagari"/>
                    </w:rPr>
                  </w:pPr>
                  <w:r w:rsidRPr="008770BB">
                    <w:rPr>
                      <w:rFonts w:ascii="Adobe Devanagari" w:hAnsi="Adobe Devanagari" w:cs="Adobe Devanagari"/>
                      <w:color w:val="auto"/>
                      <w:sz w:val="26"/>
                      <w:szCs w:val="26"/>
                    </w:rPr>
                    <w:t>Active Route Planning</w:t>
                  </w:r>
                </w:p>
              </w:tc>
            </w:tr>
            <w:tr w:rsidR="000C4E1E" w14:paraId="7A0DCB22" w14:textId="77777777" w:rsidTr="00D765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9" w:type="dxa"/>
                </w:tcPr>
                <w:p w14:paraId="0091F26C" w14:textId="60256EC2" w:rsidR="000C4E1E" w:rsidRDefault="00AA171E">
                  <w:pPr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 xml:space="preserve">Insert a picture </w:t>
                  </w:r>
                  <w:r w:rsidR="00D76565">
                    <w:rPr>
                      <w:rFonts w:ascii="Adobe Devanagari" w:hAnsi="Adobe Devanagari" w:cs="Adobe Devanagari"/>
                    </w:rPr>
                    <w:t xml:space="preserve">below </w:t>
                  </w:r>
                  <w:r>
                    <w:rPr>
                      <w:rFonts w:ascii="Adobe Devanagari" w:hAnsi="Adobe Devanagari" w:cs="Adobe Devanagari"/>
                    </w:rPr>
                    <w:t>of your route or routes that you have planned as an active route around your local area</w:t>
                  </w:r>
                </w:p>
              </w:tc>
            </w:tr>
            <w:tr w:rsidR="000C4E1E" w14:paraId="18D001AF" w14:textId="77777777" w:rsidTr="00D765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9" w:type="dxa"/>
                </w:tcPr>
                <w:p w14:paraId="67000C0C" w14:textId="77777777" w:rsidR="000C4E1E" w:rsidRDefault="000C4E1E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7CFAD621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140DC9CB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424C9EFE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0CD7F1AD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04C5218E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665AABAD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1E6647B6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450C6237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09AC357C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6278D4D9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69AD1E7F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5F0B27C7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478F5805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1D0C05D4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012C0AED" w14:textId="77777777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7E36D681" w14:textId="714863DD" w:rsidR="00D76565" w:rsidRDefault="00D76565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0C3553" w14:paraId="5DD96882" w14:textId="77777777" w:rsidTr="00D765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9" w:type="dxa"/>
                </w:tcPr>
                <w:p w14:paraId="0B0870BB" w14:textId="788970CE" w:rsidR="000C3553" w:rsidRDefault="000C3553">
                  <w:pPr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>Distance of the route-</w:t>
                  </w:r>
                </w:p>
              </w:tc>
            </w:tr>
          </w:tbl>
          <w:p w14:paraId="1C70C3F1" w14:textId="2D44C843" w:rsidR="000C4E1E" w:rsidRDefault="000C4E1E">
            <w:pPr>
              <w:rPr>
                <w:rFonts w:ascii="Adobe Devanagari" w:hAnsi="Adobe Devanagari" w:cs="Adobe Devanagari"/>
              </w:rPr>
            </w:pPr>
          </w:p>
          <w:p w14:paraId="42C38942" w14:textId="1ACCB098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399F72DD" w14:textId="3506523E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4E8DD2B7" w14:textId="31D9872E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0123BB3E" w14:textId="52D2F098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0164E478" w14:textId="169D8818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347AB28C" w14:textId="6220822E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142F14B0" w14:textId="6D396A5E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4EB28E76" w14:textId="33101784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0B62E3D8" w14:textId="6BCB947B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7C0C29AB" w14:textId="79A7700A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278237A1" w14:textId="499CE90A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23A4FE66" w14:textId="0BC059C3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6D4044FC" w14:textId="55A36BC2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7969E730" w14:textId="6ED703FC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49C0DBF3" w14:textId="06C2C76E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79698BBE" w14:textId="6122EE7C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1423EBA2" w14:textId="41135E7F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1F1D1444" w14:textId="399F3E49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2D25383C" w14:textId="07EB14BE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60876050" w14:textId="4486CC1B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025108FF" w14:textId="79D2C24D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2574EF80" w14:textId="1214BEB8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40E55BAE" w14:textId="39FAFCF3" w:rsidR="00ED3E06" w:rsidRDefault="00ED3E06">
            <w:pPr>
              <w:rPr>
                <w:rFonts w:ascii="Adobe Devanagari" w:hAnsi="Adobe Devanagari" w:cs="Adobe Devanagari"/>
              </w:rPr>
            </w:pPr>
          </w:p>
          <w:p w14:paraId="6CC6CED7" w14:textId="77777777" w:rsidR="00ED3E06" w:rsidRDefault="00ED3E06">
            <w:pPr>
              <w:rPr>
                <w:rFonts w:ascii="Adobe Devanagari" w:hAnsi="Adobe Devanagari" w:cs="Adobe Devanagari"/>
              </w:rPr>
            </w:pPr>
          </w:p>
          <w:tbl>
            <w:tblPr>
              <w:tblStyle w:val="GridTable4-Accent4"/>
              <w:tblW w:w="0" w:type="auto"/>
              <w:tblLook w:val="04A0" w:firstRow="1" w:lastRow="0" w:firstColumn="1" w:lastColumn="0" w:noHBand="0" w:noVBand="1"/>
            </w:tblPr>
            <w:tblGrid>
              <w:gridCol w:w="5271"/>
              <w:gridCol w:w="1417"/>
              <w:gridCol w:w="2049"/>
            </w:tblGrid>
            <w:tr w:rsidR="00980EFA" w14:paraId="714496D9" w14:textId="77777777" w:rsidTr="00ED3E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37" w:type="dxa"/>
                  <w:gridSpan w:val="3"/>
                </w:tcPr>
                <w:p w14:paraId="1F4D3DB2" w14:textId="7FC95499" w:rsidR="00980EFA" w:rsidRDefault="00980EFA">
                  <w:pPr>
                    <w:rPr>
                      <w:rFonts w:ascii="Adobe Devanagari" w:hAnsi="Adobe Devanagari" w:cs="Adobe Devanagari"/>
                    </w:rPr>
                  </w:pPr>
                  <w:r w:rsidRPr="00422FCE">
                    <w:rPr>
                      <w:rFonts w:ascii="Adobe Devanagari" w:hAnsi="Adobe Devanagari" w:cs="Adobe Devanagari"/>
                      <w:sz w:val="26"/>
                      <w:szCs w:val="26"/>
                    </w:rPr>
                    <w:t>Environmentally Friendly Home Workout</w:t>
                  </w:r>
                </w:p>
              </w:tc>
            </w:tr>
            <w:tr w:rsidR="00980EFA" w14:paraId="6E38FF60" w14:textId="77777777" w:rsidTr="00ED3E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37" w:type="dxa"/>
                  <w:gridSpan w:val="3"/>
                </w:tcPr>
                <w:p w14:paraId="0F49125E" w14:textId="73EE0C52" w:rsidR="00980EFA" w:rsidRDefault="007C13D7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  <w:r>
                    <w:rPr>
                      <w:rFonts w:ascii="Adobe Devanagari" w:hAnsi="Adobe Devanagari" w:cs="Adobe Devanagari"/>
                    </w:rPr>
                    <w:t xml:space="preserve">Write your list of 10-12 exercises below with a note of what weight you are using and the time or </w:t>
                  </w:r>
                  <w:r w:rsidR="0068272F">
                    <w:rPr>
                      <w:rFonts w:ascii="Adobe Devanagari" w:hAnsi="Adobe Devanagari" w:cs="Adobe Devanagari"/>
                    </w:rPr>
                    <w:t>number</w:t>
                  </w:r>
                  <w:r>
                    <w:rPr>
                      <w:rFonts w:ascii="Adobe Devanagari" w:hAnsi="Adobe Devanagari" w:cs="Adobe Devanagari"/>
                    </w:rPr>
                    <w:t xml:space="preserve"> of times you are going to do each exercise.</w:t>
                  </w:r>
                </w:p>
                <w:p w14:paraId="2BE43E5B" w14:textId="21FA02C5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A11137" w14:paraId="23891605" w14:textId="77777777" w:rsidTr="00ED3E06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  <w:shd w:val="clear" w:color="auto" w:fill="D9D9D9" w:themeFill="background1" w:themeFillShade="D9"/>
                </w:tcPr>
                <w:p w14:paraId="1BA9E94F" w14:textId="6384F4C6" w:rsidR="00A11137" w:rsidRDefault="007C13D7">
                  <w:pPr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>Exercise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606830AC" w14:textId="4FA3436E" w:rsidR="00A11137" w:rsidRDefault="007C13D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>Weight</w:t>
                  </w:r>
                </w:p>
              </w:tc>
              <w:tc>
                <w:tcPr>
                  <w:tcW w:w="2049" w:type="dxa"/>
                  <w:shd w:val="clear" w:color="auto" w:fill="D9D9D9" w:themeFill="background1" w:themeFillShade="D9"/>
                </w:tcPr>
                <w:p w14:paraId="18202070" w14:textId="40E90EE2" w:rsidR="00A11137" w:rsidRDefault="007C13D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>Time</w:t>
                  </w:r>
                  <w:r w:rsidR="0068272F">
                    <w:rPr>
                      <w:rFonts w:ascii="Adobe Devanagari" w:hAnsi="Adobe Devanagari" w:cs="Adobe Devanagari"/>
                    </w:rPr>
                    <w:t>/ Number</w:t>
                  </w:r>
                  <w:r>
                    <w:rPr>
                      <w:rFonts w:ascii="Adobe Devanagari" w:hAnsi="Adobe Devanagari" w:cs="Adobe Devanagari"/>
                    </w:rPr>
                    <w:t xml:space="preserve"> of times</w:t>
                  </w:r>
                </w:p>
              </w:tc>
            </w:tr>
            <w:tr w:rsidR="00A11137" w14:paraId="385436E1" w14:textId="77777777" w:rsidTr="00ED3E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4CB865CF" w14:textId="77777777" w:rsidR="00A11137" w:rsidRDefault="00A11137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362BDB62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5D1E9388" w14:textId="59268792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790EC0D0" w14:textId="77777777" w:rsidR="00A11137" w:rsidRDefault="00A111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4607E7CB" w14:textId="77777777" w:rsidR="00A11137" w:rsidRDefault="00A111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A11137" w14:paraId="1722FE28" w14:textId="77777777" w:rsidTr="00ED3E06">
              <w:trPr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5819BE27" w14:textId="77777777" w:rsidR="00A11137" w:rsidRDefault="00A11137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299FD54B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11CA314E" w14:textId="6EA0CB30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14D22F77" w14:textId="77777777" w:rsidR="00A11137" w:rsidRDefault="00A1113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5E73AF90" w14:textId="77777777" w:rsidR="00A11137" w:rsidRDefault="00A1113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A11137" w14:paraId="709D49C6" w14:textId="77777777" w:rsidTr="00ED3E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1D0E574B" w14:textId="77777777" w:rsidR="00A11137" w:rsidRDefault="00A11137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4F850F0D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347D0C04" w14:textId="4A3788B9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3C42B3DE" w14:textId="77777777" w:rsidR="00A11137" w:rsidRDefault="00A111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65FB3140" w14:textId="77777777" w:rsidR="00A11137" w:rsidRDefault="00A111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A11137" w14:paraId="319F51D2" w14:textId="77777777" w:rsidTr="00ED3E06">
              <w:trPr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7FF9F619" w14:textId="77777777" w:rsidR="00A11137" w:rsidRDefault="00A11137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7E27B717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5D2435DA" w14:textId="336328F9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5132CF06" w14:textId="77777777" w:rsidR="00A11137" w:rsidRDefault="00A1113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253D096D" w14:textId="77777777" w:rsidR="00A11137" w:rsidRDefault="00A1113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A11137" w14:paraId="1B16C1A9" w14:textId="77777777" w:rsidTr="00ED3E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45F01FB3" w14:textId="77777777" w:rsidR="00A11137" w:rsidRDefault="00A11137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2BBC1E25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4812BA1C" w14:textId="27FCE3CE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117A8F54" w14:textId="77777777" w:rsidR="00A11137" w:rsidRDefault="00A111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25D9441D" w14:textId="77777777" w:rsidR="00A11137" w:rsidRDefault="00A111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422FCE" w14:paraId="5908E628" w14:textId="77777777" w:rsidTr="00ED3E06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427EEA4A" w14:textId="77777777" w:rsidR="00422FCE" w:rsidRDefault="00422FCE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0143D977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02D61455" w14:textId="19EF029C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69D6BB52" w14:textId="77777777" w:rsidR="00422FCE" w:rsidRDefault="00422F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6DDD2CB4" w14:textId="77777777" w:rsidR="00422FCE" w:rsidRDefault="00422F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422FCE" w14:paraId="23EDD4DF" w14:textId="77777777" w:rsidTr="00ED3E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7B25EC33" w14:textId="77777777" w:rsidR="00422FCE" w:rsidRDefault="00422FCE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42F92AB3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5853F9FB" w14:textId="78E34C75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28A9F35E" w14:textId="77777777" w:rsidR="00422FCE" w:rsidRDefault="00422F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1AEA272E" w14:textId="77777777" w:rsidR="00422FCE" w:rsidRDefault="00422F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422FCE" w14:paraId="2CC14191" w14:textId="77777777" w:rsidTr="00ED3E06">
              <w:trPr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3D9AF71C" w14:textId="77777777" w:rsidR="00422FCE" w:rsidRDefault="00422FCE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0A3576EF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394263D7" w14:textId="7D06D565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42FD0041" w14:textId="77777777" w:rsidR="00422FCE" w:rsidRDefault="00422F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7EFF8C96" w14:textId="77777777" w:rsidR="00422FCE" w:rsidRDefault="00422F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422FCE" w14:paraId="565D7BD8" w14:textId="77777777" w:rsidTr="00ED3E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37845D55" w14:textId="77777777" w:rsidR="00422FCE" w:rsidRDefault="00422FCE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711D3539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096CC62B" w14:textId="6BFD57C6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2CFB138C" w14:textId="77777777" w:rsidR="00422FCE" w:rsidRDefault="00422F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3729B6FB" w14:textId="77777777" w:rsidR="00422FCE" w:rsidRDefault="00422F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422FCE" w14:paraId="45074ABC" w14:textId="77777777" w:rsidTr="00ED3E06">
              <w:trPr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0BF6A4C7" w14:textId="77777777" w:rsidR="00422FCE" w:rsidRDefault="00422FCE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24376829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4A55B69D" w14:textId="101C2EAD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554B82FF" w14:textId="77777777" w:rsidR="00422FCE" w:rsidRDefault="00422F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4CED41EF" w14:textId="77777777" w:rsidR="00422FCE" w:rsidRDefault="00422F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422FCE" w14:paraId="57293633" w14:textId="77777777" w:rsidTr="00ED3E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2C660D05" w14:textId="77777777" w:rsidR="00422FCE" w:rsidRDefault="00422FCE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5AA84726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331DB49E" w14:textId="620E538E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15A6DC8E" w14:textId="77777777" w:rsidR="00422FCE" w:rsidRDefault="00422F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3D67EE2E" w14:textId="77777777" w:rsidR="00422FCE" w:rsidRDefault="00422F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422FCE" w14:paraId="74AB260A" w14:textId="77777777" w:rsidTr="00ED3E06">
              <w:trPr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1913DB51" w14:textId="77777777" w:rsidR="00422FCE" w:rsidRDefault="00422FCE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644CFD69" w14:textId="77777777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  <w:p w14:paraId="7F0F72ED" w14:textId="29D17A49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1417" w:type="dxa"/>
                </w:tcPr>
                <w:p w14:paraId="0EB8E78F" w14:textId="77777777" w:rsidR="00422FCE" w:rsidRDefault="00422F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66981D5B" w14:textId="77777777" w:rsidR="00422FCE" w:rsidRDefault="00422F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ED3E06" w14:paraId="31B9EBB6" w14:textId="77777777" w:rsidTr="00ED3E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1" w:type="dxa"/>
                </w:tcPr>
                <w:p w14:paraId="0FF6ED42" w14:textId="77777777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7479909D" w14:textId="77777777" w:rsidR="00ED3E06" w:rsidRDefault="00ED3E06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31B6066A" w14:textId="76ADC8C6" w:rsidR="00ED3E06" w:rsidRDefault="00ED3E06">
                  <w:pPr>
                    <w:rPr>
                      <w:rFonts w:ascii="Adobe Devanagari" w:hAnsi="Adobe Devanagari" w:cs="Adobe Devanagari"/>
                      <w:b w:val="0"/>
                      <w:bCs w:val="0"/>
                    </w:rPr>
                  </w:pPr>
                </w:p>
              </w:tc>
              <w:tc>
                <w:tcPr>
                  <w:tcW w:w="1417" w:type="dxa"/>
                </w:tcPr>
                <w:p w14:paraId="2F20D5D1" w14:textId="77777777" w:rsidR="00ED3E06" w:rsidRDefault="00ED3E0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049" w:type="dxa"/>
                </w:tcPr>
                <w:p w14:paraId="19B78D71" w14:textId="77777777" w:rsidR="00ED3E06" w:rsidRDefault="00ED3E0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dobe Devanagari" w:hAnsi="Adobe Devanagari" w:cs="Adobe Devanagari"/>
                    </w:rPr>
                  </w:pPr>
                </w:p>
              </w:tc>
            </w:tr>
          </w:tbl>
          <w:p w14:paraId="5F0EDF5A" w14:textId="274851A4" w:rsidR="00A11137" w:rsidRPr="00817AA5" w:rsidRDefault="00A11137">
            <w:pPr>
              <w:rPr>
                <w:rFonts w:ascii="Adobe Devanagari" w:hAnsi="Adobe Devanagari" w:cs="Adobe Devanagari"/>
              </w:rPr>
            </w:pPr>
          </w:p>
        </w:tc>
      </w:tr>
    </w:tbl>
    <w:p w14:paraId="413CF5E1" w14:textId="77777777" w:rsidR="0061266F" w:rsidRDefault="00146124"/>
    <w:sectPr w:rsidR="0061266F" w:rsidSect="004E2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3873" w14:textId="77777777" w:rsidR="00146124" w:rsidRDefault="00146124" w:rsidP="004E2B0C">
      <w:pPr>
        <w:spacing w:after="0" w:line="240" w:lineRule="auto"/>
      </w:pPr>
      <w:r>
        <w:separator/>
      </w:r>
    </w:p>
  </w:endnote>
  <w:endnote w:type="continuationSeparator" w:id="0">
    <w:p w14:paraId="0E66F7F2" w14:textId="77777777" w:rsidR="00146124" w:rsidRDefault="00146124" w:rsidP="004E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BEA2" w14:textId="77777777" w:rsidR="00B06602" w:rsidRDefault="00B0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5CDE" w14:textId="77777777" w:rsidR="00B06602" w:rsidRDefault="00B06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806D" w14:textId="77777777" w:rsidR="00B06602" w:rsidRDefault="00B0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C14F" w14:textId="77777777" w:rsidR="00146124" w:rsidRDefault="00146124" w:rsidP="004E2B0C">
      <w:pPr>
        <w:spacing w:after="0" w:line="240" w:lineRule="auto"/>
      </w:pPr>
      <w:r>
        <w:separator/>
      </w:r>
    </w:p>
  </w:footnote>
  <w:footnote w:type="continuationSeparator" w:id="0">
    <w:p w14:paraId="4117D088" w14:textId="77777777" w:rsidR="00146124" w:rsidRDefault="00146124" w:rsidP="004E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3489" w14:textId="10968F87" w:rsidR="00B06602" w:rsidRDefault="00146124">
    <w:pPr>
      <w:pStyle w:val="Header"/>
    </w:pPr>
    <w:r>
      <w:rPr>
        <w:noProof/>
      </w:rPr>
      <w:pict w14:anchorId="7B0CF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7" o:spid="_x0000_s2050" type="#_x0000_t75" style="position:absolute;margin-left:0;margin-top:0;width:451.15pt;height:449.65pt;z-index:-251656192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92AB" w14:textId="3A84A259" w:rsidR="004E2B0C" w:rsidRPr="004E2B0C" w:rsidRDefault="00146124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14"/>
        <w:szCs w:val="40"/>
      </w:rPr>
    </w:pPr>
    <w:r>
      <w:rPr>
        <w:rFonts w:ascii="Adobe Devanagari" w:hAnsi="Adobe Devanagari" w:cs="Adobe Devanagari"/>
        <w:b/>
        <w:noProof/>
        <w:sz w:val="14"/>
        <w:szCs w:val="40"/>
      </w:rPr>
      <w:pict w14:anchorId="0D550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8" o:spid="_x0000_s2051" type="#_x0000_t75" style="position:absolute;margin-left:0;margin-top:0;width:451.15pt;height:449.65pt;z-index:-251655168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  <w:p w14:paraId="09C77E58" w14:textId="59C15403" w:rsidR="004E2B0C" w:rsidRPr="004E2B0C" w:rsidRDefault="004E2B0C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40"/>
        <w:szCs w:val="40"/>
      </w:rPr>
    </w:pPr>
    <w:r w:rsidRPr="004E2B0C">
      <w:rPr>
        <w:rFonts w:ascii="Adobe Devanagari" w:hAnsi="Adobe Devanagari" w:cs="Adobe Devanagar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94F0DE0" wp14:editId="08D41896">
          <wp:simplePos x="0" y="0"/>
          <wp:positionH relativeFrom="margin">
            <wp:posOffset>4708525</wp:posOffset>
          </wp:positionH>
          <wp:positionV relativeFrom="margin">
            <wp:posOffset>-1174750</wp:posOffset>
          </wp:positionV>
          <wp:extent cx="955675" cy="9525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B0C">
      <w:rPr>
        <w:rFonts w:ascii="Adobe Devanagari" w:hAnsi="Adobe Devanagari" w:cs="Adobe Devanagari"/>
        <w:b/>
        <w:sz w:val="40"/>
        <w:szCs w:val="40"/>
      </w:rPr>
      <w:t xml:space="preserve">Concord Summer </w:t>
    </w:r>
    <w:r w:rsidR="006363F3">
      <w:rPr>
        <w:rFonts w:ascii="Adobe Devanagari" w:hAnsi="Adobe Devanagari" w:cs="Adobe Devanagari"/>
        <w:b/>
        <w:sz w:val="40"/>
        <w:szCs w:val="40"/>
      </w:rPr>
      <w:t>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D12B" w14:textId="5362C431" w:rsidR="00B06602" w:rsidRDefault="00146124">
    <w:pPr>
      <w:pStyle w:val="Header"/>
    </w:pPr>
    <w:r>
      <w:rPr>
        <w:noProof/>
      </w:rPr>
      <w:pict w14:anchorId="0F0D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6" o:spid="_x0000_s2049" type="#_x0000_t75" style="position:absolute;margin-left:0;margin-top:0;width:451.15pt;height:449.65pt;z-index:-251657216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7244"/>
    <w:multiLevelType w:val="hybridMultilevel"/>
    <w:tmpl w:val="D9369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0C"/>
    <w:rsid w:val="00060B70"/>
    <w:rsid w:val="000C3553"/>
    <w:rsid w:val="000C4E1E"/>
    <w:rsid w:val="00146124"/>
    <w:rsid w:val="0033478C"/>
    <w:rsid w:val="00344C90"/>
    <w:rsid w:val="00372B28"/>
    <w:rsid w:val="003E7D75"/>
    <w:rsid w:val="00422FCE"/>
    <w:rsid w:val="004E2B0C"/>
    <w:rsid w:val="006363F3"/>
    <w:rsid w:val="0068272F"/>
    <w:rsid w:val="006D5C48"/>
    <w:rsid w:val="00771DA5"/>
    <w:rsid w:val="007C13D7"/>
    <w:rsid w:val="00817AA5"/>
    <w:rsid w:val="008751D2"/>
    <w:rsid w:val="008770BB"/>
    <w:rsid w:val="00925B49"/>
    <w:rsid w:val="009311BA"/>
    <w:rsid w:val="00980EFA"/>
    <w:rsid w:val="009E6D15"/>
    <w:rsid w:val="00A11137"/>
    <w:rsid w:val="00AA171E"/>
    <w:rsid w:val="00AA486B"/>
    <w:rsid w:val="00B06602"/>
    <w:rsid w:val="00C80880"/>
    <w:rsid w:val="00D76565"/>
    <w:rsid w:val="00D86C14"/>
    <w:rsid w:val="00DB58C4"/>
    <w:rsid w:val="00ED3E06"/>
    <w:rsid w:val="00F61DC4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BFDFBB"/>
  <w15:chartTrackingRefBased/>
  <w15:docId w15:val="{EC9A0FCA-4911-4D32-88C6-E73A0E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0C"/>
  </w:style>
  <w:style w:type="paragraph" w:styleId="Footer">
    <w:name w:val="footer"/>
    <w:basedOn w:val="Normal"/>
    <w:link w:val="Foot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0C"/>
  </w:style>
  <w:style w:type="paragraph" w:styleId="ListParagraph">
    <w:name w:val="List Paragraph"/>
    <w:basedOn w:val="Normal"/>
    <w:uiPriority w:val="34"/>
    <w:qFormat/>
    <w:rsid w:val="009311BA"/>
    <w:pPr>
      <w:ind w:left="720"/>
      <w:contextualSpacing/>
    </w:pPr>
  </w:style>
  <w:style w:type="table" w:styleId="GridTable6Colorful-Accent4">
    <w:name w:val="Grid Table 6 Colorful Accent 4"/>
    <w:basedOn w:val="TableNormal"/>
    <w:uiPriority w:val="51"/>
    <w:rsid w:val="00D765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22FC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C704D6497D4AB9F8207A08D740B0" ma:contentTypeVersion="33" ma:contentTypeDescription="Create a new document." ma:contentTypeScope="" ma:versionID="9eb7d58b5e9b8b92fc8609085c830d41">
  <xsd:schema xmlns:xsd="http://www.w3.org/2001/XMLSchema" xmlns:xs="http://www.w3.org/2001/XMLSchema" xmlns:p="http://schemas.microsoft.com/office/2006/metadata/properties" xmlns:ns3="10752a49-d5fa-4670-b11a-6b2f42506a67" xmlns:ns4="6e08b2a2-bfd2-4e67-9428-1f8924ae12c8" targetNamespace="http://schemas.microsoft.com/office/2006/metadata/properties" ma:root="true" ma:fieldsID="ade47ca51e6263f930928e25647ed911" ns3:_="" ns4:_="">
    <xsd:import namespace="10752a49-d5fa-4670-b11a-6b2f42506a67"/>
    <xsd:import namespace="6e08b2a2-bfd2-4e67-9428-1f8924ae12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2a49-d5fa-4670-b11a-6b2f42506a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8b2a2-bfd2-4e67-9428-1f8924ae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0752a49-d5fa-4670-b11a-6b2f42506a67" xsi:nil="true"/>
    <Owner xmlns="10752a49-d5fa-4670-b11a-6b2f42506a67">
      <UserInfo>
        <DisplayName/>
        <AccountId xsi:nil="true"/>
        <AccountType/>
      </UserInfo>
    </Owner>
    <IsNotebookLocked xmlns="10752a49-d5fa-4670-b11a-6b2f42506a67" xsi:nil="true"/>
    <Templates xmlns="10752a49-d5fa-4670-b11a-6b2f42506a67" xsi:nil="true"/>
    <Has_Teacher_Only_SectionGroup xmlns="10752a49-d5fa-4670-b11a-6b2f42506a67" xsi:nil="true"/>
    <NotebookType xmlns="10752a49-d5fa-4670-b11a-6b2f42506a67" xsi:nil="true"/>
    <LMS_Mappings xmlns="10752a49-d5fa-4670-b11a-6b2f42506a67" xsi:nil="true"/>
    <Invited_Teachers xmlns="10752a49-d5fa-4670-b11a-6b2f42506a67" xsi:nil="true"/>
    <Is_Collaboration_Space_Locked xmlns="10752a49-d5fa-4670-b11a-6b2f42506a67" xsi:nil="true"/>
    <Distribution_Groups xmlns="10752a49-d5fa-4670-b11a-6b2f42506a67" xsi:nil="true"/>
    <AppVersion xmlns="10752a49-d5fa-4670-b11a-6b2f42506a67" xsi:nil="true"/>
    <TeamsChannelId xmlns="10752a49-d5fa-4670-b11a-6b2f42506a67" xsi:nil="true"/>
    <DefaultSectionNames xmlns="10752a49-d5fa-4670-b11a-6b2f42506a67" xsi:nil="true"/>
    <Math_Settings xmlns="10752a49-d5fa-4670-b11a-6b2f42506a67" xsi:nil="true"/>
    <Self_Registration_Enabled xmlns="10752a49-d5fa-4670-b11a-6b2f42506a67" xsi:nil="true"/>
    <Invited_Students xmlns="10752a49-d5fa-4670-b11a-6b2f42506a67" xsi:nil="true"/>
    <FolderType xmlns="10752a49-d5fa-4670-b11a-6b2f42506a67" xsi:nil="true"/>
    <Teachers xmlns="10752a49-d5fa-4670-b11a-6b2f42506a67">
      <UserInfo>
        <DisplayName/>
        <AccountId xsi:nil="true"/>
        <AccountType/>
      </UserInfo>
    </Teachers>
    <Students xmlns="10752a49-d5fa-4670-b11a-6b2f42506a67">
      <UserInfo>
        <DisplayName/>
        <AccountId xsi:nil="true"/>
        <AccountType/>
      </UserInfo>
    </Students>
    <Student_Groups xmlns="10752a49-d5fa-4670-b11a-6b2f42506a6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CABC587-04DB-45CA-8D3E-D0DFB2742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2a49-d5fa-4670-b11a-6b2f42506a67"/>
    <ds:schemaRef ds:uri="6e08b2a2-bfd2-4e67-9428-1f8924ae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EFDB-D77F-47AB-829D-FFA5F55C2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A30BF-B975-4B0A-9703-B17FEE0A38C4}">
  <ds:schemaRefs>
    <ds:schemaRef ds:uri="http://schemas.microsoft.com/office/2006/metadata/properties"/>
    <ds:schemaRef ds:uri="http://schemas.microsoft.com/office/infopath/2007/PartnerControls"/>
    <ds:schemaRef ds:uri="10752a49-d5fa-4670-b11a-6b2f42506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College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Quant, Mrs Kari</dc:creator>
  <cp:keywords/>
  <dc:description/>
  <cp:lastModifiedBy>Laura Steele</cp:lastModifiedBy>
  <cp:revision>25</cp:revision>
  <dcterms:created xsi:type="dcterms:W3CDTF">2020-07-06T09:05:00Z</dcterms:created>
  <dcterms:modified xsi:type="dcterms:W3CDTF">2021-06-27T16:08:00Z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0x01010094F3C704D6497D4AB9F8207A08D740B0</vt:lpwstr>
  </property>
</Properties>
</file>